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F1B8" w14:textId="77777777"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Biedrības „Latvijas petanka sporta Federācija” </w:t>
      </w:r>
    </w:p>
    <w:p w14:paraId="5137EF0B" w14:textId="77777777" w:rsidR="00ED1A43" w:rsidRPr="008C46C0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vienotais reģistrācijas numurs 40008143066,</w:t>
      </w:r>
    </w:p>
    <w:p w14:paraId="69DA529C" w14:textId="3FCB602E" w:rsidR="00ED1A43" w:rsidRPr="008C46C0" w:rsidRDefault="00ED1A43" w:rsidP="00ED1A43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 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</w:t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</w:r>
      <w:r w:rsidR="00D26032"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ab/>
        <w:t xml:space="preserve">valdes sēdes protokols Nr. </w:t>
      </w:r>
      <w:r w:rsidR="00B129FD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2</w:t>
      </w:r>
      <w:r w:rsidRPr="008C46C0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/202</w:t>
      </w:r>
      <w:r w:rsidR="005C594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2</w:t>
      </w:r>
    </w:p>
    <w:p w14:paraId="77A00DCD" w14:textId="77777777" w:rsidR="00ED1A43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523E5739" w14:textId="77777777" w:rsidR="00ED1A43" w:rsidRPr="008C46C0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</w:p>
    <w:p w14:paraId="3CA51952" w14:textId="69B3A6E4" w:rsidR="00ED1A43" w:rsidRPr="008C46C0" w:rsidRDefault="00ED1A43" w:rsidP="00ED1A43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Biedrības „Latvijas petanka sporta Federācija”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vienotais reģistrācijas numurs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40008143066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turpmāk tekstā – Biedrība LPSF, valdes sēde notiek </w:t>
      </w:r>
      <w:r w:rsidR="006808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attālināti,  </w:t>
      </w:r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MS teams</w:t>
      </w:r>
      <w:r w:rsidR="006808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202</w:t>
      </w:r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.gada </w:t>
      </w:r>
      <w:r w:rsidR="00B129F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8</w:t>
      </w:r>
      <w:r w:rsidR="00F41CB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530ED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janvārī, </w:t>
      </w:r>
      <w:r w:rsidR="00B12706"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plkst.19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B129F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15</w:t>
      </w: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</w:p>
    <w:p w14:paraId="24C9430C" w14:textId="77777777"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Valdes sēdē piedalās:  </w:t>
      </w:r>
    </w:p>
    <w:p w14:paraId="7FD7F0A3" w14:textId="70A05CE2" w:rsidR="009E0723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Valdes locekļi: </w:t>
      </w:r>
      <w:r w:rsidR="00F41C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Ivars Dzenītis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30ED8">
        <w:rPr>
          <w:rFonts w:ascii="Times New Roman" w:hAnsi="Times New Roman" w:cs="Times New Roman"/>
          <w:color w:val="000000" w:themeColor="text1"/>
          <w:sz w:val="20"/>
          <w:szCs w:val="20"/>
        </w:rPr>
        <w:t>elektroniski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r w:rsidR="00FD0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, Andris Padrevic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FD02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6C0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(elektroniski)</w:t>
      </w:r>
      <w:r w:rsidR="00530ED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12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Andis Paļeļunas (elektroniski), Kristaps Stepiņš (elektroniski)</w:t>
      </w:r>
    </w:p>
    <w:p w14:paraId="0BFB5F17" w14:textId="2B30407B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>Valdes sēdi vada</w:t>
      </w:r>
      <w:r w:rsidR="00346A9D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 xml:space="preserve">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valdes loceklis </w:t>
      </w:r>
      <w:r w:rsidR="00F41CB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Ivars Dzenītis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 </w:t>
      </w:r>
    </w:p>
    <w:p w14:paraId="457BAAEE" w14:textId="5591120E" w:rsidR="00ED1A43" w:rsidRPr="008C46C0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Vald</w:t>
      </w:r>
      <w:r w:rsidR="00D2603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es sēdi protokolē</w:t>
      </w:r>
      <w:r w:rsidR="00346A9D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</w:t>
      </w:r>
      <w:r w:rsidR="00FB0922" w:rsidRPr="008C46C0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valdes loceklis </w:t>
      </w:r>
      <w:r w:rsidR="00B129FD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Beāte Blūma</w:t>
      </w:r>
    </w:p>
    <w:p w14:paraId="3459416E" w14:textId="77777777" w:rsidR="00ED1A43" w:rsidRPr="008C46C0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</w:pPr>
      <w:r w:rsidRPr="008C46C0"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  <w:t>Darba kārtība:</w:t>
      </w:r>
    </w:p>
    <w:p w14:paraId="41C8FF94" w14:textId="4437FCCD" w:rsidR="006F2BB1" w:rsidRDefault="00B129FD" w:rsidP="00B129FD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Saņemto projektu par līdzfinansējuma saņemšanu izskatīšana</w:t>
      </w:r>
      <w:r w:rsidR="001F2761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;</w:t>
      </w:r>
    </w:p>
    <w:p w14:paraId="797C2513" w14:textId="46E37238" w:rsidR="00B129FD" w:rsidRDefault="00B129FD" w:rsidP="00B129FD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2022. gada LČ nolikums</w:t>
      </w:r>
      <w:r w:rsidR="001F2761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;</w:t>
      </w:r>
    </w:p>
    <w:p w14:paraId="18C9FBA3" w14:textId="3D9AE3C5" w:rsidR="00B129FD" w:rsidRDefault="00B129FD" w:rsidP="00B129FD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2022. gada LČ kalendārs</w:t>
      </w:r>
      <w:r w:rsidR="001F2761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;</w:t>
      </w:r>
    </w:p>
    <w:p w14:paraId="0C501449" w14:textId="567B2039" w:rsidR="00B129FD" w:rsidRDefault="00B129FD" w:rsidP="00B129FD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Valdes locekļu pienākumu sadale</w:t>
      </w:r>
      <w:r w:rsidR="001F2761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;</w:t>
      </w:r>
    </w:p>
    <w:p w14:paraId="4909D7F5" w14:textId="4D58B187" w:rsidR="00B129FD" w:rsidRDefault="00B129FD" w:rsidP="00B129FD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LPSF prezidenta vēlēšanas</w:t>
      </w:r>
      <w:r w:rsidR="001F2761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;</w:t>
      </w:r>
    </w:p>
    <w:p w14:paraId="5AE29DFA" w14:textId="73854BC2" w:rsidR="0054740C" w:rsidRDefault="0054740C" w:rsidP="00B129FD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Biedru kopsapulces turpinājuma sasaukšana</w:t>
      </w:r>
      <w:r w:rsidR="001F2761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.</w:t>
      </w:r>
    </w:p>
    <w:p w14:paraId="1FE94514" w14:textId="77777777" w:rsidR="00B129FD" w:rsidRPr="00B129FD" w:rsidRDefault="00B129FD" w:rsidP="00B129FD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</w:p>
    <w:p w14:paraId="5701995F" w14:textId="77777777" w:rsidR="00ED1A43" w:rsidRDefault="00ED1A43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Sēdes norise:</w:t>
      </w:r>
    </w:p>
    <w:p w14:paraId="7365ABB9" w14:textId="77777777" w:rsidR="008C46C0" w:rsidRPr="008C46C0" w:rsidRDefault="008C46C0" w:rsidP="008C4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395EEDA" w14:textId="73AB09B0" w:rsidR="00E2766C" w:rsidRDefault="00E2766C" w:rsidP="00E2766C">
      <w:pPr>
        <w:pStyle w:val="Sarakstarindkop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E2766C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lv-LV"/>
        </w:rPr>
        <w:t xml:space="preserve">Saņemto projektu par līdzfinansējuma saņemšanu izskatīšana </w:t>
      </w:r>
    </w:p>
    <w:p w14:paraId="039F987B" w14:textId="77777777" w:rsidR="00E2766C" w:rsidRPr="00E2766C" w:rsidRDefault="00E2766C" w:rsidP="00E2766C">
      <w:pPr>
        <w:pStyle w:val="Sarakstarindkopa"/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lv-LV"/>
        </w:rPr>
      </w:pPr>
    </w:p>
    <w:p w14:paraId="55F107E9" w14:textId="7B5FC1AC" w:rsidR="00C645FB" w:rsidRPr="00E2766C" w:rsidRDefault="00B129FD" w:rsidP="00E2766C">
      <w:pPr>
        <w:pStyle w:val="Sarakstarindkop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  <w:r w:rsidRPr="00E276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K.Stepiņš</w:t>
      </w:r>
      <w:r w:rsidR="00FD02E0" w:rsidRPr="00E276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r w:rsidR="00FB0922" w:rsidRPr="00E276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informē</w:t>
      </w:r>
      <w:r w:rsidR="003E05EC" w:rsidRPr="00E276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, </w:t>
      </w:r>
      <w:r w:rsidRPr="00E276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>ka LPSF e-pastā tika saņemts viens pieteikums no JRFPC Upesciema Warriors par līdzfinansējuma piešķiršanu</w:t>
      </w:r>
      <w:r w:rsidR="00E2766C" w:rsidRPr="00E276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  <w:t xml:space="preserve"> starptautiskajām sacensībam. Pieteikums atbilst LSFP (Latvijas Sporta federāciju padomes) kritērijiem.</w:t>
      </w:r>
    </w:p>
    <w:p w14:paraId="1FF71926" w14:textId="77777777" w:rsidR="00497D08" w:rsidRDefault="00497D08" w:rsidP="001F27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lv-LV"/>
        </w:rPr>
      </w:pPr>
    </w:p>
    <w:p w14:paraId="66052433" w14:textId="44C9DF09" w:rsidR="009E0723" w:rsidRDefault="00E2766C" w:rsidP="001F276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Balsojums par punktu 1.1. – JRFPC Upesciema Warriors pieteikuma iesniegšana LSFP </w:t>
      </w:r>
      <w:r w:rsidR="001F276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par starptautisko sacensību rīkošanu 2022. gadā.</w:t>
      </w:r>
    </w:p>
    <w:p w14:paraId="279A94AE" w14:textId="77777777" w:rsidR="008B01BE" w:rsidRDefault="008B01BE" w:rsidP="009E0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</w:p>
    <w:p w14:paraId="092DE140" w14:textId="08EFAE7B" w:rsidR="00497D08" w:rsidRDefault="00497D08" w:rsidP="009E072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Ivars Dzenītis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Beāte Blūma</w:t>
      </w:r>
      <w:r w:rsidR="00C90489">
        <w:rPr>
          <w:rFonts w:ascii="Times New Roman" w:hAnsi="Times New Roman" w:cs="Times New Roman"/>
          <w:color w:val="000000" w:themeColor="text1"/>
          <w:sz w:val="20"/>
          <w:szCs w:val="20"/>
        </w:rPr>
        <w:t>, Kristaps Stepiņš</w:t>
      </w:r>
      <w:r w:rsidR="002D67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Andris Padrevics</w:t>
      </w:r>
      <w:r w:rsidR="002D67BD">
        <w:rPr>
          <w:rFonts w:ascii="Times New Roman" w:hAnsi="Times New Roman" w:cs="Times New Roman"/>
          <w:color w:val="000000" w:themeColor="text1"/>
          <w:sz w:val="20"/>
          <w:szCs w:val="20"/>
        </w:rPr>
        <w:t>, Andis Paļeļunas</w:t>
      </w:r>
    </w:p>
    <w:p w14:paraId="6317307D" w14:textId="77777777" w:rsidR="008B01BE" w:rsidRPr="008C46C0" w:rsidRDefault="008B01BE" w:rsidP="009E07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</w:p>
    <w:p w14:paraId="31FDECC6" w14:textId="756ABECF" w:rsidR="002A3BDC" w:rsidRDefault="00497D08" w:rsidP="00497D0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Pret: nav</w:t>
      </w:r>
    </w:p>
    <w:p w14:paraId="35A50DA1" w14:textId="5BB84BD5" w:rsidR="00497D08" w:rsidRDefault="00497D08" w:rsidP="00497D0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Atturas:</w:t>
      </w:r>
      <w:r w:rsidRPr="00497D08">
        <w:rPr>
          <w:rFonts w:ascii="Times New Roman" w:hAnsi="Times New Roman" w:cs="Times New Roman"/>
          <w:color w:val="000000"/>
          <w:sz w:val="20"/>
          <w:szCs w:val="20"/>
        </w:rPr>
        <w:t xml:space="preserve"> nav</w:t>
      </w: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48421C0C" w14:textId="2F123F1A" w:rsidR="001F2761" w:rsidRDefault="001F2761" w:rsidP="00497D0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 xml:space="preserve">Valde nolēma: </w:t>
      </w:r>
    </w:p>
    <w:p w14:paraId="6A0BA01C" w14:textId="452C1947" w:rsidR="001F2761" w:rsidRDefault="001F2761" w:rsidP="00497D0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Iesniegt JRFPC Upesciema Warriors pieteikumu L</w:t>
      </w:r>
      <w:r w:rsidR="0098372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atvijas Sporta federāciju padomē.</w:t>
      </w:r>
    </w:p>
    <w:p w14:paraId="47D281D9" w14:textId="77777777" w:rsidR="0098372A" w:rsidRPr="001F2761" w:rsidRDefault="0098372A" w:rsidP="00497D0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</w:p>
    <w:p w14:paraId="7CD9DDA2" w14:textId="0DBBED87" w:rsidR="0098372A" w:rsidRDefault="0098372A" w:rsidP="0098372A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lv-LV"/>
        </w:rPr>
      </w:pPr>
      <w:r w:rsidRPr="0098372A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lv-LV"/>
        </w:rPr>
        <w:t>2022. gada LČ nolikums</w:t>
      </w:r>
    </w:p>
    <w:p w14:paraId="667F677A" w14:textId="77777777" w:rsidR="0098372A" w:rsidRPr="0098372A" w:rsidRDefault="0098372A" w:rsidP="0098372A">
      <w:pPr>
        <w:pStyle w:val="Sarakstarindkopa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lv-LV"/>
        </w:rPr>
      </w:pPr>
    </w:p>
    <w:p w14:paraId="3A27B24C" w14:textId="5415F466" w:rsidR="0098372A" w:rsidRPr="0098372A" w:rsidRDefault="0098372A" w:rsidP="0098372A">
      <w:pPr>
        <w:pStyle w:val="Sarakstarindkopa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9837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LPSF valde sagatavoja 2022. gada LČ nolikuma piedāvājumu, kuru nosūtīt LPSF biedriem.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54DFE675" w14:textId="7B96C1E8" w:rsidR="0098372A" w:rsidRDefault="0098372A" w:rsidP="002D6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Balsojums par punktu 2.1. – Apstiprināt LČ 2022. gada nolikuma piedāvājumu..</w:t>
      </w:r>
    </w:p>
    <w:p w14:paraId="06512337" w14:textId="77777777" w:rsidR="0098372A" w:rsidRDefault="0098372A" w:rsidP="002D6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</w:p>
    <w:p w14:paraId="545A42AD" w14:textId="77777777" w:rsidR="0098372A" w:rsidRDefault="0098372A" w:rsidP="0098372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Ivars Dzenītis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Beāte Blūma, Kristaps Stepiņš,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Andris Padrevics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Andis Paļeļunas</w:t>
      </w:r>
    </w:p>
    <w:p w14:paraId="25BCDC90" w14:textId="77777777" w:rsidR="0098372A" w:rsidRPr="008C46C0" w:rsidRDefault="0098372A" w:rsidP="00983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</w:p>
    <w:p w14:paraId="59664180" w14:textId="77777777" w:rsidR="0098372A" w:rsidRDefault="0098372A" w:rsidP="0098372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Pret: nav</w:t>
      </w:r>
    </w:p>
    <w:p w14:paraId="42EBA663" w14:textId="7EE13D16" w:rsidR="0098372A" w:rsidRDefault="0098372A" w:rsidP="0098372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Atturas:</w:t>
      </w:r>
      <w:r w:rsidRPr="00497D08">
        <w:rPr>
          <w:rFonts w:ascii="Times New Roman" w:hAnsi="Times New Roman" w:cs="Times New Roman"/>
          <w:color w:val="000000"/>
          <w:sz w:val="20"/>
          <w:szCs w:val="20"/>
        </w:rPr>
        <w:t xml:space="preserve"> nav</w:t>
      </w:r>
      <w:r w:rsidRPr="00497D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459A42D0" w14:textId="77777777" w:rsidR="0098372A" w:rsidRDefault="0098372A" w:rsidP="0098372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 xml:space="preserve">Valde nolēma: </w:t>
      </w:r>
    </w:p>
    <w:p w14:paraId="4A01FC54" w14:textId="062CE87B" w:rsidR="0098372A" w:rsidRDefault="0098372A" w:rsidP="0098372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Nosūtīt biedriem LČ 2022. gada nolikuma piedāvājumu ar izmaiņām divu dienu laikā pēc valdes sapulces.</w:t>
      </w:r>
    </w:p>
    <w:p w14:paraId="21F16AC8" w14:textId="77777777" w:rsidR="0098372A" w:rsidRDefault="0098372A" w:rsidP="0098372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2D4BD4D1" w14:textId="7D93FA41" w:rsidR="0098372A" w:rsidRPr="0098372A" w:rsidRDefault="0098372A" w:rsidP="0098372A">
      <w:pPr>
        <w:pStyle w:val="Sarakstarindkop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98372A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lv-LV"/>
        </w:rPr>
        <w:t>2022. gada LČ kalendārs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lv-LV"/>
        </w:rPr>
        <w:t>;</w:t>
      </w:r>
    </w:p>
    <w:p w14:paraId="23A493B7" w14:textId="77777777" w:rsidR="0098372A" w:rsidRPr="0098372A" w:rsidRDefault="0098372A" w:rsidP="0098372A">
      <w:pPr>
        <w:pStyle w:val="Sarakstarindkopa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439F9731" w14:textId="03DF6C56" w:rsidR="00ED1A43" w:rsidRPr="0098372A" w:rsidRDefault="002D67BD" w:rsidP="0098372A">
      <w:pPr>
        <w:pStyle w:val="Sarakstarindkopa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 w:rsidRPr="009837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LPSF valde sagatavoja 2022. gada LČ kalendāra piedāvājumu, kuru nosūtīt LPSF biedriem.</w:t>
      </w:r>
    </w:p>
    <w:p w14:paraId="18897DF0" w14:textId="529B459E" w:rsidR="00DF6268" w:rsidRPr="00DF6268" w:rsidRDefault="00DF6268" w:rsidP="00DF6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Balsojums par punktu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3</w:t>
      </w:r>
      <w:r w:rsidRPr="00DF626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.1. – Apstiprināt LČ 2022. gada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kalendāra</w:t>
      </w:r>
      <w:r w:rsidRPr="00DF626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 piedāvājumu..</w:t>
      </w:r>
    </w:p>
    <w:p w14:paraId="6DB111F1" w14:textId="77777777" w:rsidR="00DF6268" w:rsidRPr="00DF6268" w:rsidRDefault="00DF6268" w:rsidP="00DF6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</w:p>
    <w:p w14:paraId="3D0A2C68" w14:textId="77777777" w:rsidR="00DF6268" w:rsidRPr="00DF6268" w:rsidRDefault="00DF6268" w:rsidP="00DF626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268">
        <w:rPr>
          <w:rFonts w:ascii="Times New Roman" w:hAnsi="Times New Roman" w:cs="Times New Roman"/>
          <w:color w:val="000000" w:themeColor="text1"/>
          <w:sz w:val="20"/>
          <w:szCs w:val="20"/>
        </w:rPr>
        <w:t>Par: Ivars Dzenītis, Beāte Blūma, Kristaps Stepiņš, Andris Padrevics, Andis Paļeļunas</w:t>
      </w:r>
    </w:p>
    <w:p w14:paraId="4A567450" w14:textId="77777777" w:rsidR="00DF6268" w:rsidRPr="00DF6268" w:rsidRDefault="00DF6268" w:rsidP="00DF6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</w:p>
    <w:p w14:paraId="71B8F56E" w14:textId="77777777" w:rsidR="00DF6268" w:rsidRPr="00DF6268" w:rsidRDefault="00DF6268" w:rsidP="00DF626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Pret: nav</w:t>
      </w:r>
    </w:p>
    <w:p w14:paraId="5FAC6B07" w14:textId="77777777" w:rsidR="00DF6268" w:rsidRPr="00DF6268" w:rsidRDefault="00DF6268" w:rsidP="00DF626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Atturas:</w:t>
      </w:r>
      <w:r w:rsidRPr="00DF6268">
        <w:rPr>
          <w:rFonts w:ascii="Times New Roman" w:hAnsi="Times New Roman" w:cs="Times New Roman"/>
          <w:color w:val="000000"/>
          <w:sz w:val="20"/>
          <w:szCs w:val="20"/>
        </w:rPr>
        <w:t xml:space="preserve"> nav</w:t>
      </w:r>
      <w:r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7492E54C" w14:textId="77777777" w:rsidR="00DF6268" w:rsidRPr="00DF6268" w:rsidRDefault="00DF6268" w:rsidP="00DF626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 xml:space="preserve">Valde nolēma: </w:t>
      </w:r>
    </w:p>
    <w:p w14:paraId="42739B2E" w14:textId="39A91AB8" w:rsidR="00DF6268" w:rsidRDefault="00DF6268" w:rsidP="00DF626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 xml:space="preserve">Nosūtīt biedriem LČ 2022. gada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kalendāra</w:t>
      </w:r>
      <w:r w:rsidRPr="00DF626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 xml:space="preserve"> piedāvājumu divu dienu laikā pēc valdes sapulces.</w:t>
      </w:r>
    </w:p>
    <w:p w14:paraId="2772D133" w14:textId="77777777" w:rsidR="00DF6268" w:rsidRPr="00DF6268" w:rsidRDefault="00DF6268" w:rsidP="00DF626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</w:p>
    <w:p w14:paraId="2BDBAE71" w14:textId="6104EAE0" w:rsidR="00DF6268" w:rsidRPr="00DF6268" w:rsidRDefault="00DF6268" w:rsidP="00DF6268">
      <w:pPr>
        <w:pStyle w:val="Sarakstarindkop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lv-LV"/>
        </w:rPr>
        <w:t>Valdes locekļu pienākumu sadale</w:t>
      </w:r>
    </w:p>
    <w:p w14:paraId="14B373A9" w14:textId="77777777" w:rsidR="00DF6268" w:rsidRPr="00DF6268" w:rsidRDefault="00DF6268" w:rsidP="00DF6268">
      <w:pPr>
        <w:pStyle w:val="Sarakstarindkopa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</w:p>
    <w:p w14:paraId="39212D4C" w14:textId="540914A6" w:rsidR="002D67BD" w:rsidRPr="00DF6268" w:rsidRDefault="002D67BD" w:rsidP="00DF6268">
      <w:pPr>
        <w:pStyle w:val="Sarakstarindkopa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LPSF valde </w:t>
      </w:r>
      <w:r w:rsidR="0054740C"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savstarpēji </w:t>
      </w:r>
      <w:r w:rsidR="006C4B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diskutē un sadala </w:t>
      </w:r>
      <w:r w:rsidR="0054740C"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pienākumus.</w:t>
      </w:r>
    </w:p>
    <w:p w14:paraId="245E1296" w14:textId="19808070" w:rsidR="00DF6268" w:rsidRPr="00DF6268" w:rsidRDefault="00DF6268" w:rsidP="00DF6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Balsojums par punktu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4</w:t>
      </w:r>
      <w:r w:rsidRPr="00DF626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.1. –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Valdes locekļu pienākumu sadale</w:t>
      </w:r>
    </w:p>
    <w:p w14:paraId="47FBD50A" w14:textId="77777777" w:rsidR="00DF6268" w:rsidRPr="00DF6268" w:rsidRDefault="00DF6268" w:rsidP="00DF6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</w:p>
    <w:p w14:paraId="2328C497" w14:textId="77777777" w:rsidR="00DF6268" w:rsidRPr="00DF6268" w:rsidRDefault="00DF6268" w:rsidP="00DF626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268">
        <w:rPr>
          <w:rFonts w:ascii="Times New Roman" w:hAnsi="Times New Roman" w:cs="Times New Roman"/>
          <w:color w:val="000000" w:themeColor="text1"/>
          <w:sz w:val="20"/>
          <w:szCs w:val="20"/>
        </w:rPr>
        <w:t>Par: Ivars Dzenītis, Beāte Blūma, Kristaps Stepiņš, Andris Padrevics, Andis Paļeļunas</w:t>
      </w:r>
    </w:p>
    <w:p w14:paraId="6E0A942B" w14:textId="77777777" w:rsidR="00DF6268" w:rsidRPr="00DF6268" w:rsidRDefault="00DF6268" w:rsidP="00DF6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</w:p>
    <w:p w14:paraId="26E3221E" w14:textId="77777777" w:rsidR="00DF6268" w:rsidRPr="00DF6268" w:rsidRDefault="00DF6268" w:rsidP="00DF626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Pret: nav</w:t>
      </w:r>
    </w:p>
    <w:p w14:paraId="72A0B356" w14:textId="77777777" w:rsidR="00DF6268" w:rsidRPr="00DF6268" w:rsidRDefault="00DF6268" w:rsidP="00DF626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Atturas:</w:t>
      </w:r>
      <w:r w:rsidRPr="00DF6268">
        <w:rPr>
          <w:rFonts w:ascii="Times New Roman" w:hAnsi="Times New Roman" w:cs="Times New Roman"/>
          <w:color w:val="000000"/>
          <w:sz w:val="20"/>
          <w:szCs w:val="20"/>
        </w:rPr>
        <w:t xml:space="preserve"> nav</w:t>
      </w:r>
      <w:r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1A0CCD4D" w14:textId="77777777" w:rsidR="00DF6268" w:rsidRPr="00DF6268" w:rsidRDefault="00DF6268" w:rsidP="00DF626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 xml:space="preserve">Valde nolēma: </w:t>
      </w:r>
    </w:p>
    <w:p w14:paraId="782CBB8A" w14:textId="2BC225D2" w:rsidR="00DF6268" w:rsidRPr="00DF6268" w:rsidRDefault="00DF6268" w:rsidP="00DF626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Sadalīt pienākumu un noteikt tiem izpildes termiņus</w:t>
      </w:r>
      <w:r w:rsidR="006C4B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 xml:space="preserve"> valdes iekšienē</w:t>
      </w:r>
      <w:r w:rsidRPr="00DF626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.</w:t>
      </w:r>
    </w:p>
    <w:p w14:paraId="01E10AE3" w14:textId="7FCE31EB" w:rsidR="002D67BD" w:rsidRDefault="002D67BD" w:rsidP="00DF626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9E07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40814C8F" w14:textId="45C410DB" w:rsidR="00DF6268" w:rsidRPr="00DF6268" w:rsidRDefault="00DF6268" w:rsidP="00DF6268">
      <w:pPr>
        <w:pStyle w:val="Sarakstarindkop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lv-LV"/>
        </w:rPr>
        <w:t>LPSF prezidenta vēlēšanas</w:t>
      </w:r>
    </w:p>
    <w:p w14:paraId="0DC77B1A" w14:textId="77777777" w:rsidR="00DF6268" w:rsidRPr="00DF6268" w:rsidRDefault="00DF6268" w:rsidP="00DF6268">
      <w:pPr>
        <w:pStyle w:val="Sarakstarindkopa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</w:p>
    <w:p w14:paraId="43E076A0" w14:textId="55F66357" w:rsidR="0054740C" w:rsidRPr="00DF6268" w:rsidRDefault="0054740C" w:rsidP="00DF6268">
      <w:pPr>
        <w:pStyle w:val="Sarakstarindkopa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A.Paļeļunas LPSF prezidenta amatam virza K.Stepiņu.</w:t>
      </w:r>
    </w:p>
    <w:p w14:paraId="1533BF3B" w14:textId="3EC13C8F" w:rsidR="0054740C" w:rsidRPr="008C46C0" w:rsidRDefault="0054740C" w:rsidP="0054740C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  <w:r w:rsidRPr="008C46C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Balsojums </w:t>
      </w:r>
      <w:r w:rsidR="003854B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par punkt</w:t>
      </w:r>
      <w:r w:rsidR="0096169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>u</w:t>
      </w:r>
      <w:r w:rsidR="003854B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 5.1. – Par LPSF prezidentu ievēlēt K.Stepiņu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14:paraId="773E5785" w14:textId="35252469" w:rsidR="003854B2" w:rsidRPr="00DF6268" w:rsidRDefault="003854B2" w:rsidP="003854B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268">
        <w:rPr>
          <w:rFonts w:ascii="Times New Roman" w:hAnsi="Times New Roman" w:cs="Times New Roman"/>
          <w:color w:val="000000" w:themeColor="text1"/>
          <w:sz w:val="20"/>
          <w:szCs w:val="20"/>
        </w:rPr>
        <w:t>Par: Ivars Dzenītis, Beāte Blūma, Andris Padrevics, Andis Paļeļunas</w:t>
      </w:r>
    </w:p>
    <w:p w14:paraId="2DB0791C" w14:textId="77777777" w:rsidR="003854B2" w:rsidRPr="00DF6268" w:rsidRDefault="003854B2" w:rsidP="0038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</w:p>
    <w:p w14:paraId="6623014F" w14:textId="77777777" w:rsidR="003854B2" w:rsidRPr="00DF6268" w:rsidRDefault="003854B2" w:rsidP="003854B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Pret: nav</w:t>
      </w:r>
    </w:p>
    <w:p w14:paraId="67F6213E" w14:textId="5D9FCD0A" w:rsidR="003854B2" w:rsidRPr="00DF6268" w:rsidRDefault="003854B2" w:rsidP="003854B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Atturas:</w:t>
      </w:r>
      <w:r w:rsidRPr="00DF62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F6268">
        <w:rPr>
          <w:rFonts w:ascii="Times New Roman" w:hAnsi="Times New Roman" w:cs="Times New Roman"/>
          <w:color w:val="000000" w:themeColor="text1"/>
          <w:sz w:val="20"/>
          <w:szCs w:val="20"/>
        </w:rPr>
        <w:t>Kristaps Stepiņš</w:t>
      </w:r>
      <w:r w:rsidRPr="00DF62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686636CA" w14:textId="77777777" w:rsidR="003854B2" w:rsidRPr="00DF6268" w:rsidRDefault="003854B2" w:rsidP="003854B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 xml:space="preserve">Valde nolēma: </w:t>
      </w:r>
    </w:p>
    <w:p w14:paraId="3450D979" w14:textId="7630D29E" w:rsidR="003854B2" w:rsidRPr="00DF6268" w:rsidRDefault="003854B2" w:rsidP="003854B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Par LPSF prezidentu ievēlēt K.Stepiņu.</w:t>
      </w:r>
    </w:p>
    <w:p w14:paraId="30738D6F" w14:textId="77777777" w:rsidR="0054740C" w:rsidRDefault="0054740C" w:rsidP="0054740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6329A059" w14:textId="2829E6B1" w:rsidR="003854B2" w:rsidRPr="003854B2" w:rsidRDefault="003854B2" w:rsidP="003854B2">
      <w:pPr>
        <w:pStyle w:val="Sarakstarindkop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3854B2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lv-LV"/>
        </w:rPr>
        <w:t>Biedru kopsapulces turpinājuma sasaukšana.</w:t>
      </w:r>
      <w:r w:rsidR="0054740C" w:rsidRPr="003854B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6A83D88F" w14:textId="77777777" w:rsidR="003854B2" w:rsidRPr="003854B2" w:rsidRDefault="003854B2" w:rsidP="003854B2">
      <w:pPr>
        <w:pStyle w:val="Sarakstarindkopa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59590C55" w14:textId="248E06D3" w:rsidR="0054740C" w:rsidRPr="003854B2" w:rsidRDefault="003854B2" w:rsidP="003854B2">
      <w:pPr>
        <w:pStyle w:val="Sarakstarindkopa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I. Dzenītis</w:t>
      </w:r>
      <w:r w:rsidR="0054740C" w:rsidRPr="003854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piedāvā sasaukt biedru kopsapulces turpinājumu 2022. gada 13. janvārī plkst. 19.00 MS teams platformā.</w:t>
      </w:r>
    </w:p>
    <w:p w14:paraId="12F476AD" w14:textId="0ED8F72F" w:rsidR="003854B2" w:rsidRPr="003854B2" w:rsidRDefault="003854B2" w:rsidP="0038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  <w:r w:rsidRPr="003854B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Balsojums par punktu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6</w:t>
      </w:r>
      <w:r w:rsidRPr="003854B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.1. –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>Sasaukt LPSF biedru kopsapulces turpinājumu 2022. gada 13. janvārī plkst. 19.00 MS teams platformā</w:t>
      </w:r>
    </w:p>
    <w:p w14:paraId="47797CF9" w14:textId="77777777" w:rsidR="003854B2" w:rsidRPr="003854B2" w:rsidRDefault="003854B2" w:rsidP="0038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</w:pPr>
    </w:p>
    <w:p w14:paraId="1ABC4A28" w14:textId="77777777" w:rsidR="003854B2" w:rsidRPr="003854B2" w:rsidRDefault="003854B2" w:rsidP="003854B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4B2">
        <w:rPr>
          <w:rFonts w:ascii="Times New Roman" w:hAnsi="Times New Roman" w:cs="Times New Roman"/>
          <w:color w:val="000000" w:themeColor="text1"/>
          <w:sz w:val="20"/>
          <w:szCs w:val="20"/>
        </w:rPr>
        <w:t>Par: Ivars Dzenītis, Beāte Blūma, Kristaps Stepiņš, Andris Padrevics, Andis Paļeļunas</w:t>
      </w:r>
    </w:p>
    <w:p w14:paraId="44759103" w14:textId="77777777" w:rsidR="003854B2" w:rsidRPr="003854B2" w:rsidRDefault="003854B2" w:rsidP="0038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ar-SA"/>
        </w:rPr>
      </w:pPr>
    </w:p>
    <w:p w14:paraId="6D48E792" w14:textId="77777777" w:rsidR="003854B2" w:rsidRPr="003854B2" w:rsidRDefault="003854B2" w:rsidP="003854B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3854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Pret: nav</w:t>
      </w:r>
    </w:p>
    <w:p w14:paraId="20E8B0D2" w14:textId="04A7A922" w:rsidR="003854B2" w:rsidRDefault="003854B2" w:rsidP="003854B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3854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Atturas:</w:t>
      </w:r>
      <w:r w:rsidRPr="003854B2">
        <w:rPr>
          <w:rFonts w:ascii="Times New Roman" w:hAnsi="Times New Roman" w:cs="Times New Roman"/>
          <w:color w:val="000000"/>
          <w:sz w:val="20"/>
          <w:szCs w:val="20"/>
        </w:rPr>
        <w:t xml:space="preserve"> nav</w:t>
      </w:r>
      <w:r w:rsidRPr="003854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</w:p>
    <w:p w14:paraId="19AFB7E4" w14:textId="77777777" w:rsidR="003854B2" w:rsidRPr="00DF6268" w:rsidRDefault="003854B2" w:rsidP="003854B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DF626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 xml:space="preserve">Valde nolēma: </w:t>
      </w:r>
    </w:p>
    <w:p w14:paraId="052E63DF" w14:textId="2B7FA519" w:rsidR="003854B2" w:rsidRPr="00DF6268" w:rsidRDefault="003854B2" w:rsidP="003854B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ar-SA"/>
        </w:rPr>
        <w:t>Sasaukt LPSF biedru kopsapulces turpinājumu 2022. gada 13. janvārī plkst. 19.00 MS Teams platformā.</w:t>
      </w:r>
    </w:p>
    <w:p w14:paraId="2F1026DD" w14:textId="77777777" w:rsidR="003854B2" w:rsidRPr="003854B2" w:rsidRDefault="003854B2" w:rsidP="003854B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33A38B6B" w14:textId="1DB9F117" w:rsidR="002D67BD" w:rsidRDefault="002D67BD" w:rsidP="00ED1A4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162BC5A" w14:textId="77777777" w:rsidR="0054740C" w:rsidRPr="009E0723" w:rsidRDefault="0054740C" w:rsidP="00ED1A4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14:paraId="0066C393" w14:textId="4C11D9ED" w:rsidR="00ED1A43" w:rsidRPr="008C46C0" w:rsidRDefault="00B12706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Valdes sēde slēgta plkst.</w:t>
      </w:r>
      <w:r w:rsidR="002A3B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68788B">
        <w:rPr>
          <w:rFonts w:ascii="Times New Roman" w:hAnsi="Times New Roman" w:cs="Times New Roman"/>
          <w:color w:val="000000" w:themeColor="text1"/>
          <w:sz w:val="20"/>
          <w:szCs w:val="20"/>
        </w:rPr>
        <w:t>2.20</w:t>
      </w:r>
    </w:p>
    <w:p w14:paraId="591814BF" w14:textId="4BFED14F" w:rsidR="007B292E" w:rsidRDefault="00ED1A43" w:rsidP="00ED1A4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Valdes sēdes vadītājs, Valdes loceklis</w:t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8788B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D4EF6">
        <w:rPr>
          <w:rFonts w:ascii="Times New Roman" w:hAnsi="Times New Roman" w:cs="Times New Roman"/>
          <w:color w:val="000000" w:themeColor="text1"/>
          <w:sz w:val="20"/>
          <w:szCs w:val="20"/>
        </w:rPr>
        <w:t>I. Dzenītis</w:t>
      </w:r>
    </w:p>
    <w:p w14:paraId="2682C684" w14:textId="40B48ADA" w:rsidR="002427F4" w:rsidRPr="00AF05F8" w:rsidRDefault="00ED1A43" w:rsidP="00AF05F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Protokolētājs, Valdes l</w:t>
      </w:r>
      <w:r w:rsidR="00B12706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oc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>eklis</w:t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04297" w:rsidRPr="008C46C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</w:t>
      </w:r>
      <w:r w:rsidR="0068788B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7076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8788B">
        <w:rPr>
          <w:rFonts w:ascii="Times New Roman" w:hAnsi="Times New Roman" w:cs="Times New Roman"/>
          <w:color w:val="000000" w:themeColor="text1"/>
          <w:sz w:val="20"/>
          <w:szCs w:val="20"/>
        </w:rPr>
        <w:t>Blūma</w:t>
      </w:r>
    </w:p>
    <w:sectPr w:rsidR="002427F4" w:rsidRPr="00AF0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CBD7" w14:textId="77777777" w:rsidR="00F519B3" w:rsidRDefault="00F519B3" w:rsidP="00AF05F8">
      <w:pPr>
        <w:spacing w:after="0" w:line="240" w:lineRule="auto"/>
      </w:pPr>
      <w:r>
        <w:separator/>
      </w:r>
    </w:p>
  </w:endnote>
  <w:endnote w:type="continuationSeparator" w:id="0">
    <w:p w14:paraId="45E177F3" w14:textId="77777777" w:rsidR="00F519B3" w:rsidRDefault="00F519B3" w:rsidP="00AF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1F36" w14:textId="77777777" w:rsidR="00F519B3" w:rsidRDefault="00F519B3" w:rsidP="00AF05F8">
      <w:pPr>
        <w:spacing w:after="0" w:line="240" w:lineRule="auto"/>
      </w:pPr>
      <w:r>
        <w:separator/>
      </w:r>
    </w:p>
  </w:footnote>
  <w:footnote w:type="continuationSeparator" w:id="0">
    <w:p w14:paraId="0CEEA5C1" w14:textId="77777777" w:rsidR="00F519B3" w:rsidRDefault="00F519B3" w:rsidP="00AF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49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722313"/>
    <w:multiLevelType w:val="hybridMultilevel"/>
    <w:tmpl w:val="F6CEE764"/>
    <w:lvl w:ilvl="0" w:tplc="0426000F">
      <w:start w:val="1"/>
      <w:numFmt w:val="decimal"/>
      <w:lvlText w:val="%1."/>
      <w:lvlJc w:val="left"/>
      <w:pPr>
        <w:ind w:left="566" w:hanging="360"/>
      </w:pPr>
    </w:lvl>
    <w:lvl w:ilvl="1" w:tplc="04260019">
      <w:start w:val="1"/>
      <w:numFmt w:val="lowerLetter"/>
      <w:lvlText w:val="%2."/>
      <w:lvlJc w:val="left"/>
      <w:pPr>
        <w:ind w:left="1286" w:hanging="360"/>
      </w:pPr>
    </w:lvl>
    <w:lvl w:ilvl="2" w:tplc="0426001B">
      <w:start w:val="1"/>
      <w:numFmt w:val="lowerRoman"/>
      <w:lvlText w:val="%3."/>
      <w:lvlJc w:val="right"/>
      <w:pPr>
        <w:ind w:left="2006" w:hanging="180"/>
      </w:pPr>
    </w:lvl>
    <w:lvl w:ilvl="3" w:tplc="0426000F">
      <w:start w:val="1"/>
      <w:numFmt w:val="decimal"/>
      <w:lvlText w:val="%4."/>
      <w:lvlJc w:val="left"/>
      <w:pPr>
        <w:ind w:left="2726" w:hanging="360"/>
      </w:pPr>
    </w:lvl>
    <w:lvl w:ilvl="4" w:tplc="04260019">
      <w:start w:val="1"/>
      <w:numFmt w:val="lowerLetter"/>
      <w:lvlText w:val="%5."/>
      <w:lvlJc w:val="left"/>
      <w:pPr>
        <w:ind w:left="3446" w:hanging="360"/>
      </w:pPr>
    </w:lvl>
    <w:lvl w:ilvl="5" w:tplc="0426001B">
      <w:start w:val="1"/>
      <w:numFmt w:val="lowerRoman"/>
      <w:lvlText w:val="%6."/>
      <w:lvlJc w:val="right"/>
      <w:pPr>
        <w:ind w:left="4166" w:hanging="180"/>
      </w:pPr>
    </w:lvl>
    <w:lvl w:ilvl="6" w:tplc="0426000F">
      <w:start w:val="1"/>
      <w:numFmt w:val="decimal"/>
      <w:lvlText w:val="%7."/>
      <w:lvlJc w:val="left"/>
      <w:pPr>
        <w:ind w:left="4886" w:hanging="360"/>
      </w:pPr>
    </w:lvl>
    <w:lvl w:ilvl="7" w:tplc="04260019">
      <w:start w:val="1"/>
      <w:numFmt w:val="lowerLetter"/>
      <w:lvlText w:val="%8."/>
      <w:lvlJc w:val="left"/>
      <w:pPr>
        <w:ind w:left="5606" w:hanging="360"/>
      </w:pPr>
    </w:lvl>
    <w:lvl w:ilvl="8" w:tplc="0426001B">
      <w:start w:val="1"/>
      <w:numFmt w:val="lowerRoman"/>
      <w:lvlText w:val="%9."/>
      <w:lvlJc w:val="right"/>
      <w:pPr>
        <w:ind w:left="6326" w:hanging="180"/>
      </w:pPr>
    </w:lvl>
  </w:abstractNum>
  <w:abstractNum w:abstractNumId="2" w15:restartNumberingAfterBreak="0">
    <w:nsid w:val="2E7C77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A31D3B"/>
    <w:multiLevelType w:val="hybridMultilevel"/>
    <w:tmpl w:val="4DB8F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25A1"/>
    <w:multiLevelType w:val="hybridMultilevel"/>
    <w:tmpl w:val="7094574C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>
      <w:start w:val="1"/>
      <w:numFmt w:val="lowerRoman"/>
      <w:lvlText w:val="%3."/>
      <w:lvlJc w:val="right"/>
      <w:pPr>
        <w:ind w:left="2083" w:hanging="180"/>
      </w:pPr>
    </w:lvl>
    <w:lvl w:ilvl="3" w:tplc="0426000F">
      <w:start w:val="1"/>
      <w:numFmt w:val="decimal"/>
      <w:lvlText w:val="%4."/>
      <w:lvlJc w:val="left"/>
      <w:pPr>
        <w:ind w:left="2803" w:hanging="360"/>
      </w:pPr>
    </w:lvl>
    <w:lvl w:ilvl="4" w:tplc="04260019">
      <w:start w:val="1"/>
      <w:numFmt w:val="lowerLetter"/>
      <w:lvlText w:val="%5."/>
      <w:lvlJc w:val="left"/>
      <w:pPr>
        <w:ind w:left="3523" w:hanging="360"/>
      </w:pPr>
    </w:lvl>
    <w:lvl w:ilvl="5" w:tplc="0426001B">
      <w:start w:val="1"/>
      <w:numFmt w:val="lowerRoman"/>
      <w:lvlText w:val="%6."/>
      <w:lvlJc w:val="right"/>
      <w:pPr>
        <w:ind w:left="4243" w:hanging="180"/>
      </w:pPr>
    </w:lvl>
    <w:lvl w:ilvl="6" w:tplc="0426000F">
      <w:start w:val="1"/>
      <w:numFmt w:val="decimal"/>
      <w:lvlText w:val="%7."/>
      <w:lvlJc w:val="left"/>
      <w:pPr>
        <w:ind w:left="4963" w:hanging="360"/>
      </w:pPr>
    </w:lvl>
    <w:lvl w:ilvl="7" w:tplc="04260019">
      <w:start w:val="1"/>
      <w:numFmt w:val="lowerLetter"/>
      <w:lvlText w:val="%8."/>
      <w:lvlJc w:val="left"/>
      <w:pPr>
        <w:ind w:left="5683" w:hanging="360"/>
      </w:pPr>
    </w:lvl>
    <w:lvl w:ilvl="8" w:tplc="0426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CD00C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802730"/>
    <w:multiLevelType w:val="hybridMultilevel"/>
    <w:tmpl w:val="99ACF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8" w15:restartNumberingAfterBreak="0">
    <w:nsid w:val="6D1811D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405709"/>
    <w:multiLevelType w:val="hybridMultilevel"/>
    <w:tmpl w:val="5838B98E"/>
    <w:lvl w:ilvl="0" w:tplc="0426000F">
      <w:start w:val="1"/>
      <w:numFmt w:val="decimal"/>
      <w:lvlText w:val="%1."/>
      <w:lvlJc w:val="left"/>
      <w:pPr>
        <w:ind w:left="1122" w:hanging="360"/>
      </w:pPr>
    </w:lvl>
    <w:lvl w:ilvl="1" w:tplc="04260019" w:tentative="1">
      <w:start w:val="1"/>
      <w:numFmt w:val="lowerLetter"/>
      <w:lvlText w:val="%2."/>
      <w:lvlJc w:val="left"/>
      <w:pPr>
        <w:ind w:left="1842" w:hanging="360"/>
      </w:pPr>
    </w:lvl>
    <w:lvl w:ilvl="2" w:tplc="0426001B" w:tentative="1">
      <w:start w:val="1"/>
      <w:numFmt w:val="lowerRoman"/>
      <w:lvlText w:val="%3."/>
      <w:lvlJc w:val="right"/>
      <w:pPr>
        <w:ind w:left="2562" w:hanging="180"/>
      </w:pPr>
    </w:lvl>
    <w:lvl w:ilvl="3" w:tplc="0426000F" w:tentative="1">
      <w:start w:val="1"/>
      <w:numFmt w:val="decimal"/>
      <w:lvlText w:val="%4."/>
      <w:lvlJc w:val="left"/>
      <w:pPr>
        <w:ind w:left="3282" w:hanging="360"/>
      </w:pPr>
    </w:lvl>
    <w:lvl w:ilvl="4" w:tplc="04260019" w:tentative="1">
      <w:start w:val="1"/>
      <w:numFmt w:val="lowerLetter"/>
      <w:lvlText w:val="%5."/>
      <w:lvlJc w:val="left"/>
      <w:pPr>
        <w:ind w:left="4002" w:hanging="360"/>
      </w:pPr>
    </w:lvl>
    <w:lvl w:ilvl="5" w:tplc="0426001B" w:tentative="1">
      <w:start w:val="1"/>
      <w:numFmt w:val="lowerRoman"/>
      <w:lvlText w:val="%6."/>
      <w:lvlJc w:val="right"/>
      <w:pPr>
        <w:ind w:left="4722" w:hanging="180"/>
      </w:pPr>
    </w:lvl>
    <w:lvl w:ilvl="6" w:tplc="0426000F" w:tentative="1">
      <w:start w:val="1"/>
      <w:numFmt w:val="decimal"/>
      <w:lvlText w:val="%7."/>
      <w:lvlJc w:val="left"/>
      <w:pPr>
        <w:ind w:left="5442" w:hanging="360"/>
      </w:pPr>
    </w:lvl>
    <w:lvl w:ilvl="7" w:tplc="04260019" w:tentative="1">
      <w:start w:val="1"/>
      <w:numFmt w:val="lowerLetter"/>
      <w:lvlText w:val="%8."/>
      <w:lvlJc w:val="left"/>
      <w:pPr>
        <w:ind w:left="6162" w:hanging="360"/>
      </w:pPr>
    </w:lvl>
    <w:lvl w:ilvl="8" w:tplc="0426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" w15:restartNumberingAfterBreak="0">
    <w:nsid w:val="71CB43A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5E5816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75964BC5"/>
    <w:multiLevelType w:val="hybridMultilevel"/>
    <w:tmpl w:val="5B5E8190"/>
    <w:lvl w:ilvl="0" w:tplc="E6E69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5C7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43"/>
    <w:rsid w:val="00000BD8"/>
    <w:rsid w:val="00086014"/>
    <w:rsid w:val="000A65B7"/>
    <w:rsid w:val="000C6BEB"/>
    <w:rsid w:val="000D6B6C"/>
    <w:rsid w:val="0011127B"/>
    <w:rsid w:val="001B1AA2"/>
    <w:rsid w:val="001F2761"/>
    <w:rsid w:val="002427F4"/>
    <w:rsid w:val="002A3BDC"/>
    <w:rsid w:val="002D67BD"/>
    <w:rsid w:val="00346A9D"/>
    <w:rsid w:val="0038417C"/>
    <w:rsid w:val="003854B2"/>
    <w:rsid w:val="003B1009"/>
    <w:rsid w:val="003C4077"/>
    <w:rsid w:val="003D1D6D"/>
    <w:rsid w:val="003E05EC"/>
    <w:rsid w:val="00471404"/>
    <w:rsid w:val="00497D08"/>
    <w:rsid w:val="004D4EF6"/>
    <w:rsid w:val="00530ED8"/>
    <w:rsid w:val="0054740C"/>
    <w:rsid w:val="005C5943"/>
    <w:rsid w:val="00604421"/>
    <w:rsid w:val="00680852"/>
    <w:rsid w:val="006848A6"/>
    <w:rsid w:val="0068788B"/>
    <w:rsid w:val="006C4B65"/>
    <w:rsid w:val="006E6547"/>
    <w:rsid w:val="006F2BB1"/>
    <w:rsid w:val="00707600"/>
    <w:rsid w:val="00741B71"/>
    <w:rsid w:val="0077125D"/>
    <w:rsid w:val="007B292E"/>
    <w:rsid w:val="007C0D32"/>
    <w:rsid w:val="00803376"/>
    <w:rsid w:val="00804297"/>
    <w:rsid w:val="00840F6D"/>
    <w:rsid w:val="00850245"/>
    <w:rsid w:val="008B01BE"/>
    <w:rsid w:val="008C46C0"/>
    <w:rsid w:val="00904C65"/>
    <w:rsid w:val="00961692"/>
    <w:rsid w:val="0098049A"/>
    <w:rsid w:val="0098372A"/>
    <w:rsid w:val="009A7599"/>
    <w:rsid w:val="009E0723"/>
    <w:rsid w:val="009E4CED"/>
    <w:rsid w:val="00A901BE"/>
    <w:rsid w:val="00AF05F8"/>
    <w:rsid w:val="00B12706"/>
    <w:rsid w:val="00B129FD"/>
    <w:rsid w:val="00B34D17"/>
    <w:rsid w:val="00B408D2"/>
    <w:rsid w:val="00B7025A"/>
    <w:rsid w:val="00BC67EF"/>
    <w:rsid w:val="00BC718C"/>
    <w:rsid w:val="00C645FB"/>
    <w:rsid w:val="00C90489"/>
    <w:rsid w:val="00D26032"/>
    <w:rsid w:val="00D50493"/>
    <w:rsid w:val="00DF6268"/>
    <w:rsid w:val="00E2766C"/>
    <w:rsid w:val="00ED1A43"/>
    <w:rsid w:val="00F102EE"/>
    <w:rsid w:val="00F41CB8"/>
    <w:rsid w:val="00F519B3"/>
    <w:rsid w:val="00F74ABA"/>
    <w:rsid w:val="00FB0922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01CA6"/>
  <w15:chartTrackingRefBased/>
  <w15:docId w15:val="{FE174365-6690-4432-B911-D1CC127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1A43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Kristaps Stepiņš</cp:lastModifiedBy>
  <cp:revision>49</cp:revision>
  <dcterms:created xsi:type="dcterms:W3CDTF">2020-06-15T07:39:00Z</dcterms:created>
  <dcterms:modified xsi:type="dcterms:W3CDTF">2022-01-15T15:26:00Z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etDate">
    <vt:lpwstr>2022-01-05T08:37:00Z</vt:lpwstr>
  </property>
  <property fmtid="{D5CDD505-2E9C-101B-9397-08002B2CF9AE}" pid="4" name="MSIP_Label_f914aa28-8067-4004-849a-93ab903c078e_Method">
    <vt:lpwstr>Standard</vt:lpwstr>
  </property>
  <property fmtid="{D5CDD505-2E9C-101B-9397-08002B2CF9AE}" pid="5" name="MSIP_Label_f914aa28-8067-4004-849a-93ab903c078e_Name">
    <vt:lpwstr>f914aa28-8067-4004-849a-93ab903c078e</vt:lpwstr>
  </property>
  <property fmtid="{D5CDD505-2E9C-101B-9397-08002B2CF9AE}" pid="6" name="MSIP_Label_f914aa28-8067-4004-849a-93ab903c078e_SiteId">
    <vt:lpwstr>ae6e7baa-e1bf-4ef0-92a1-4eb28ec805c0</vt:lpwstr>
  </property>
  <property fmtid="{D5CDD505-2E9C-101B-9397-08002B2CF9AE}" pid="7" name="MSIP_Label_f914aa28-8067-4004-849a-93ab903c078e_ActionId">
    <vt:lpwstr>2395f042-e23e-4535-bfae-32495c1ed88e</vt:lpwstr>
  </property>
  <property fmtid="{D5CDD505-2E9C-101B-9397-08002B2CF9AE}" pid="8" name="MSIP_Label_f914aa28-8067-4004-849a-93ab903c078e_ContentBits">
    <vt:lpwstr>0</vt:lpwstr>
  </property>
</Properties>
</file>